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BBC2" w14:textId="140BF471" w:rsidR="00084CCB" w:rsidRPr="00084CCB" w:rsidRDefault="00084CCB" w:rsidP="002E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A2EF9F" w14:textId="77777777" w:rsidR="00084CCB" w:rsidRPr="00084CCB" w:rsidRDefault="00084CCB" w:rsidP="002E6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DA558D" w14:textId="5256B66F" w:rsidR="00D564CB" w:rsidRPr="006C3BE4" w:rsidRDefault="00084CCB" w:rsidP="002E6B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6C3BE4">
        <w:rPr>
          <w:rFonts w:ascii="Arial" w:eastAsia="Times New Roman" w:hAnsi="Arial" w:cs="Arial"/>
          <w:b/>
          <w:bCs/>
          <w:color w:val="000000"/>
        </w:rPr>
        <w:t>Utica</w:t>
      </w:r>
      <w:r w:rsidR="00D564CB" w:rsidRPr="006C3BE4">
        <w:rPr>
          <w:rFonts w:ascii="Arial" w:eastAsia="Times New Roman" w:hAnsi="Arial" w:cs="Arial"/>
          <w:b/>
          <w:bCs/>
          <w:color w:val="000000"/>
        </w:rPr>
        <w:t xml:space="preserve">, Nebraska </w:t>
      </w:r>
    </w:p>
    <w:p w14:paraId="44CF810D" w14:textId="001334B9" w:rsidR="00084CCB" w:rsidRPr="005A72FD" w:rsidRDefault="00084CCB" w:rsidP="002E6B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5A72FD">
        <w:rPr>
          <w:rFonts w:ascii="Arial" w:eastAsia="Times New Roman" w:hAnsi="Arial" w:cs="Arial"/>
          <w:b/>
          <w:bCs/>
          <w:color w:val="000000"/>
        </w:rPr>
        <w:t>Parks &amp; Pool Board Meeting</w:t>
      </w:r>
      <w:r w:rsidR="00D11FA5" w:rsidRPr="005A72FD">
        <w:rPr>
          <w:rFonts w:ascii="Arial" w:eastAsia="Times New Roman" w:hAnsi="Arial" w:cs="Arial"/>
          <w:b/>
          <w:bCs/>
          <w:color w:val="000000"/>
        </w:rPr>
        <w:t xml:space="preserve"> Minutes </w:t>
      </w:r>
    </w:p>
    <w:p w14:paraId="7A5D1958" w14:textId="717D6CD9" w:rsidR="002E6B64" w:rsidRPr="005A72FD" w:rsidRDefault="001E558B" w:rsidP="002E6B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5A72FD">
        <w:rPr>
          <w:rFonts w:ascii="Arial" w:eastAsia="Times New Roman" w:hAnsi="Arial" w:cs="Arial"/>
          <w:b/>
          <w:bCs/>
          <w:color w:val="000000"/>
        </w:rPr>
        <w:t>For</w:t>
      </w:r>
      <w:r w:rsidR="00303117" w:rsidRPr="005A72FD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16760D" w:rsidRPr="005A72FD">
        <w:rPr>
          <w:rFonts w:ascii="Arial" w:eastAsia="Times New Roman" w:hAnsi="Arial" w:cs="Arial"/>
          <w:b/>
          <w:bCs/>
          <w:color w:val="000000"/>
        </w:rPr>
        <w:t>November 12</w:t>
      </w:r>
      <w:r w:rsidR="00303117" w:rsidRPr="005A72FD">
        <w:rPr>
          <w:rFonts w:ascii="Arial" w:eastAsia="Times New Roman" w:hAnsi="Arial" w:cs="Arial"/>
          <w:b/>
          <w:bCs/>
          <w:color w:val="000000"/>
        </w:rPr>
        <w:t>,</w:t>
      </w:r>
      <w:r w:rsidRPr="005A72FD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C448AF" w:rsidRPr="005A72FD">
        <w:rPr>
          <w:rFonts w:ascii="Arial" w:eastAsia="Times New Roman" w:hAnsi="Arial" w:cs="Arial"/>
          <w:b/>
          <w:bCs/>
          <w:color w:val="000000"/>
        </w:rPr>
        <w:t xml:space="preserve">2023 </w:t>
      </w:r>
      <w:r w:rsidR="002E6B64" w:rsidRPr="005A72FD">
        <w:rPr>
          <w:rFonts w:ascii="Arial" w:eastAsia="Times New Roman" w:hAnsi="Arial" w:cs="Arial"/>
          <w:b/>
          <w:bCs/>
          <w:color w:val="000000"/>
        </w:rPr>
        <w:t>@ 6:30pm in the Village of Utica Auditorium</w:t>
      </w:r>
    </w:p>
    <w:p w14:paraId="34B1EE27" w14:textId="77777777" w:rsidR="000E5AE6" w:rsidRPr="005A72FD" w:rsidRDefault="000E5AE6" w:rsidP="002E6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96A4D7" w14:textId="746C7967" w:rsidR="00084CCB" w:rsidRPr="005A72FD" w:rsidRDefault="000E5AE6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2FD">
        <w:rPr>
          <w:rFonts w:ascii="Times New Roman" w:eastAsia="Times New Roman" w:hAnsi="Times New Roman" w:cs="Times New Roman"/>
          <w:sz w:val="24"/>
          <w:szCs w:val="24"/>
        </w:rPr>
        <w:t>Public notice of this meeting was given in advance and posted by the village clerk</w:t>
      </w:r>
      <w:r w:rsidR="00253107" w:rsidRPr="005A72FD">
        <w:rPr>
          <w:rFonts w:ascii="Times New Roman" w:eastAsia="Times New Roman" w:hAnsi="Times New Roman" w:cs="Times New Roman"/>
          <w:sz w:val="24"/>
          <w:szCs w:val="24"/>
        </w:rPr>
        <w:t xml:space="preserve"> and advance notice was given to the park and pool board via email. </w:t>
      </w:r>
    </w:p>
    <w:p w14:paraId="7B231D5E" w14:textId="77777777" w:rsidR="000E5AE6" w:rsidRPr="005A72FD" w:rsidRDefault="000E5AE6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72EFB" w14:textId="24349DE2" w:rsidR="002E6B64" w:rsidRPr="005A72FD" w:rsidRDefault="004D5311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A72FD">
        <w:rPr>
          <w:rFonts w:ascii="Arial" w:eastAsia="Times New Roman" w:hAnsi="Arial" w:cs="Arial"/>
          <w:b/>
          <w:bCs/>
          <w:color w:val="000000"/>
        </w:rPr>
        <w:t xml:space="preserve">Roll call was </w:t>
      </w:r>
      <w:r w:rsidR="000750A6" w:rsidRPr="005A72FD">
        <w:rPr>
          <w:rFonts w:ascii="Arial" w:eastAsia="Times New Roman" w:hAnsi="Arial" w:cs="Arial"/>
          <w:b/>
          <w:bCs/>
          <w:color w:val="000000"/>
        </w:rPr>
        <w:t xml:space="preserve">answered by: </w:t>
      </w:r>
      <w:r w:rsidR="00084CCB" w:rsidRPr="005A72FD">
        <w:rPr>
          <w:rFonts w:ascii="Arial" w:eastAsia="Times New Roman" w:hAnsi="Arial" w:cs="Arial"/>
          <w:color w:val="000000"/>
        </w:rPr>
        <w:t>Autumn Walford,</w:t>
      </w:r>
      <w:r w:rsidR="007011D5" w:rsidRPr="005A72FD">
        <w:rPr>
          <w:rFonts w:ascii="Arial" w:eastAsia="Times New Roman" w:hAnsi="Arial" w:cs="Arial"/>
          <w:color w:val="000000"/>
        </w:rPr>
        <w:t xml:space="preserve"> </w:t>
      </w:r>
      <w:r w:rsidR="00084CCB" w:rsidRPr="005A72FD">
        <w:rPr>
          <w:rFonts w:ascii="Arial" w:eastAsia="Times New Roman" w:hAnsi="Arial" w:cs="Arial"/>
          <w:color w:val="000000"/>
        </w:rPr>
        <w:t>Danae Soliz</w:t>
      </w:r>
      <w:r w:rsidR="00BD06A4" w:rsidRPr="005A72FD">
        <w:rPr>
          <w:rFonts w:ascii="Arial" w:eastAsia="Times New Roman" w:hAnsi="Arial" w:cs="Arial"/>
          <w:color w:val="000000"/>
        </w:rPr>
        <w:t xml:space="preserve">, </w:t>
      </w:r>
      <w:r w:rsidR="002E6B64" w:rsidRPr="005A72FD">
        <w:rPr>
          <w:rFonts w:ascii="Arial" w:eastAsia="Times New Roman" w:hAnsi="Arial" w:cs="Arial"/>
          <w:color w:val="000000"/>
        </w:rPr>
        <w:t>Desi Perry</w:t>
      </w:r>
      <w:r w:rsidR="008842F7" w:rsidRPr="005A72FD">
        <w:rPr>
          <w:rFonts w:ascii="Arial" w:eastAsia="Times New Roman" w:hAnsi="Arial" w:cs="Arial"/>
          <w:color w:val="000000"/>
        </w:rPr>
        <w:t>,</w:t>
      </w:r>
      <w:r w:rsidR="00BD06A4" w:rsidRPr="005A72FD">
        <w:rPr>
          <w:rFonts w:ascii="Arial" w:eastAsia="Times New Roman" w:hAnsi="Arial" w:cs="Arial"/>
          <w:color w:val="000000"/>
        </w:rPr>
        <w:t xml:space="preserve"> </w:t>
      </w:r>
      <w:r w:rsidR="002A6E6D" w:rsidRPr="005A72FD">
        <w:rPr>
          <w:rFonts w:ascii="Arial" w:eastAsia="Times New Roman" w:hAnsi="Arial" w:cs="Arial"/>
          <w:color w:val="000000"/>
        </w:rPr>
        <w:t>Tori Gierhan,</w:t>
      </w:r>
    </w:p>
    <w:p w14:paraId="193EB322" w14:textId="0AC41236" w:rsidR="00084CCB" w:rsidRPr="006C3BE4" w:rsidRDefault="002E6B64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A72FD">
        <w:rPr>
          <w:rFonts w:ascii="Arial" w:eastAsia="Times New Roman" w:hAnsi="Arial" w:cs="Arial"/>
          <w:color w:val="000000"/>
        </w:rPr>
        <w:t xml:space="preserve">Supervising </w:t>
      </w:r>
      <w:r w:rsidR="00084CCB" w:rsidRPr="005A72FD">
        <w:rPr>
          <w:rFonts w:ascii="Arial" w:eastAsia="Times New Roman" w:hAnsi="Arial" w:cs="Arial"/>
          <w:color w:val="000000"/>
        </w:rPr>
        <w:t>Village Board member Sharon Powel</w:t>
      </w:r>
      <w:r w:rsidR="00946D4F" w:rsidRPr="005A72FD">
        <w:rPr>
          <w:rFonts w:ascii="Arial" w:eastAsia="Times New Roman" w:hAnsi="Arial" w:cs="Arial"/>
          <w:color w:val="000000"/>
        </w:rPr>
        <w:t>l</w:t>
      </w:r>
      <w:r w:rsidR="00084CCB" w:rsidRPr="005A72FD">
        <w:rPr>
          <w:rFonts w:ascii="Arial" w:eastAsia="Times New Roman" w:hAnsi="Arial" w:cs="Arial"/>
          <w:color w:val="000000"/>
        </w:rPr>
        <w:t>.</w:t>
      </w:r>
    </w:p>
    <w:p w14:paraId="1EFB5FCF" w14:textId="2C9758E6" w:rsidR="002E6B64" w:rsidRPr="006C3BE4" w:rsidRDefault="002E6B64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53A3B15" w14:textId="4C94ACA8" w:rsidR="002E6B64" w:rsidRPr="006C3BE4" w:rsidRDefault="002E6B64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E4">
        <w:rPr>
          <w:rFonts w:ascii="Arial" w:eastAsia="Times New Roman" w:hAnsi="Arial" w:cs="Arial"/>
          <w:color w:val="000000"/>
        </w:rPr>
        <w:t xml:space="preserve">The </w:t>
      </w:r>
      <w:r w:rsidR="00C448AF" w:rsidRPr="006C3BE4">
        <w:rPr>
          <w:rFonts w:ascii="Arial" w:eastAsia="Times New Roman" w:hAnsi="Arial" w:cs="Arial"/>
          <w:color w:val="000000"/>
        </w:rPr>
        <w:t>monthly</w:t>
      </w:r>
      <w:r w:rsidRPr="006C3BE4">
        <w:rPr>
          <w:rFonts w:ascii="Arial" w:eastAsia="Times New Roman" w:hAnsi="Arial" w:cs="Arial"/>
          <w:color w:val="000000"/>
        </w:rPr>
        <w:t xml:space="preserve"> meeting of the Utica Parks &amp; Pool Board was called to order at 6</w:t>
      </w:r>
      <w:r w:rsidR="0036074D">
        <w:rPr>
          <w:rFonts w:ascii="Arial" w:eastAsia="Times New Roman" w:hAnsi="Arial" w:cs="Arial"/>
          <w:color w:val="000000"/>
        </w:rPr>
        <w:t>:</w:t>
      </w:r>
      <w:r w:rsidRPr="006C3BE4">
        <w:rPr>
          <w:rFonts w:ascii="Arial" w:eastAsia="Times New Roman" w:hAnsi="Arial" w:cs="Arial"/>
          <w:color w:val="000000"/>
        </w:rPr>
        <w:t>30</w:t>
      </w:r>
      <w:r w:rsidR="00C448AF" w:rsidRPr="006C3BE4">
        <w:rPr>
          <w:rFonts w:ascii="Arial" w:eastAsia="Times New Roman" w:hAnsi="Arial" w:cs="Arial"/>
          <w:color w:val="000000"/>
        </w:rPr>
        <w:t xml:space="preserve"> </w:t>
      </w:r>
      <w:r w:rsidRPr="006C3BE4">
        <w:rPr>
          <w:rFonts w:ascii="Arial" w:eastAsia="Times New Roman" w:hAnsi="Arial" w:cs="Arial"/>
          <w:color w:val="000000"/>
        </w:rPr>
        <w:t xml:space="preserve">pm </w:t>
      </w:r>
      <w:r w:rsidR="00C448AF" w:rsidRPr="006C3BE4">
        <w:rPr>
          <w:rFonts w:ascii="Arial" w:eastAsia="Times New Roman" w:hAnsi="Arial" w:cs="Arial"/>
          <w:color w:val="000000"/>
        </w:rPr>
        <w:t xml:space="preserve">on </w:t>
      </w:r>
      <w:r w:rsidR="004B7231" w:rsidRPr="00AA3E3A">
        <w:rPr>
          <w:rFonts w:ascii="Arial" w:eastAsia="Times New Roman" w:hAnsi="Arial" w:cs="Arial"/>
          <w:color w:val="000000"/>
        </w:rPr>
        <w:t>November</w:t>
      </w:r>
      <w:r w:rsidR="0036074D">
        <w:rPr>
          <w:rFonts w:ascii="Arial" w:eastAsia="Times New Roman" w:hAnsi="Arial" w:cs="Arial"/>
          <w:color w:val="000000"/>
        </w:rPr>
        <w:t xml:space="preserve"> </w:t>
      </w:r>
      <w:r w:rsidR="004B7231" w:rsidRPr="00AA3E3A">
        <w:rPr>
          <w:rFonts w:ascii="Arial" w:eastAsia="Times New Roman" w:hAnsi="Arial" w:cs="Arial"/>
          <w:color w:val="000000"/>
        </w:rPr>
        <w:t>12</w:t>
      </w:r>
      <w:r w:rsidRPr="00AA3E3A">
        <w:rPr>
          <w:rFonts w:ascii="Arial" w:eastAsia="Times New Roman" w:hAnsi="Arial" w:cs="Arial"/>
          <w:color w:val="000000"/>
        </w:rPr>
        <w:t xml:space="preserve">, </w:t>
      </w:r>
      <w:r w:rsidR="00AC71BD" w:rsidRPr="00AA3E3A">
        <w:rPr>
          <w:rFonts w:ascii="Arial" w:eastAsia="Times New Roman" w:hAnsi="Arial" w:cs="Arial"/>
          <w:color w:val="000000"/>
        </w:rPr>
        <w:t>2023,</w:t>
      </w:r>
      <w:r w:rsidRPr="006C3BE4">
        <w:rPr>
          <w:rFonts w:ascii="Arial" w:eastAsia="Times New Roman" w:hAnsi="Arial" w:cs="Arial"/>
          <w:color w:val="000000"/>
        </w:rPr>
        <w:t xml:space="preserve"> in the Village Auditorium by</w:t>
      </w:r>
      <w:r w:rsidR="00C448AF" w:rsidRPr="006C3BE4">
        <w:rPr>
          <w:rFonts w:ascii="Arial" w:eastAsia="Times New Roman" w:hAnsi="Arial" w:cs="Arial"/>
          <w:color w:val="000000"/>
        </w:rPr>
        <w:t xml:space="preserve"> Autumn Walford</w:t>
      </w:r>
      <w:r w:rsidRPr="006C3BE4">
        <w:rPr>
          <w:rFonts w:ascii="Arial" w:eastAsia="Times New Roman" w:hAnsi="Arial" w:cs="Arial"/>
          <w:color w:val="000000"/>
        </w:rPr>
        <w:t>.</w:t>
      </w:r>
      <w:r w:rsidR="004632B3" w:rsidRPr="006C3BE4">
        <w:rPr>
          <w:rFonts w:ascii="Arial" w:eastAsia="Times New Roman" w:hAnsi="Arial" w:cs="Arial"/>
          <w:color w:val="000000"/>
        </w:rPr>
        <w:t xml:space="preserve">  </w:t>
      </w:r>
      <w:r w:rsidR="007F7F0C" w:rsidRPr="006C3BE4">
        <w:rPr>
          <w:rFonts w:ascii="Arial" w:eastAsia="Times New Roman" w:hAnsi="Arial" w:cs="Arial"/>
          <w:color w:val="000000"/>
        </w:rPr>
        <w:t>The chair stated that the open meetings act is located on the back wall for review.</w:t>
      </w:r>
    </w:p>
    <w:p w14:paraId="156AEFD4" w14:textId="0CCBCA72" w:rsidR="00084CCB" w:rsidRPr="006C3BE4" w:rsidRDefault="00084CCB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22402C" w14:textId="5BC7A3D7" w:rsidR="00C448AF" w:rsidRPr="006C3BE4" w:rsidRDefault="00C448AF" w:rsidP="00C448AF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Approval of Agenda</w:t>
      </w:r>
    </w:p>
    <w:p w14:paraId="26044F6A" w14:textId="77777777" w:rsidR="00611436" w:rsidRPr="006C3BE4" w:rsidRDefault="00611436" w:rsidP="00611436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2ECC962" w14:textId="27531554" w:rsidR="00C448AF" w:rsidRPr="006C3BE4" w:rsidRDefault="007478AE" w:rsidP="00C448A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A72FD">
        <w:rPr>
          <w:rFonts w:ascii="Times New Roman" w:eastAsia="Times New Roman" w:hAnsi="Times New Roman" w:cs="Times New Roman"/>
          <w:sz w:val="24"/>
          <w:szCs w:val="24"/>
        </w:rPr>
        <w:t>Motion</w:t>
      </w:r>
      <w:r w:rsidR="00EE2111" w:rsidRPr="005A72FD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5A72FD" w:rsidRPr="005A72FD">
        <w:rPr>
          <w:rFonts w:ascii="Times New Roman" w:eastAsia="Times New Roman" w:hAnsi="Times New Roman" w:cs="Times New Roman"/>
          <w:sz w:val="24"/>
          <w:szCs w:val="24"/>
        </w:rPr>
        <w:t>Danae, second</w:t>
      </w:r>
      <w:r w:rsidRPr="005A72FD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 w:rsidR="00873B72" w:rsidRPr="005A7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38F" w:rsidRPr="005A72FD">
        <w:rPr>
          <w:rFonts w:ascii="Times New Roman" w:eastAsia="Times New Roman" w:hAnsi="Times New Roman" w:cs="Times New Roman"/>
          <w:sz w:val="24"/>
          <w:szCs w:val="24"/>
        </w:rPr>
        <w:t>Tori</w:t>
      </w:r>
      <w:r w:rsidR="00873B72" w:rsidRPr="005A72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3F93" w:rsidRPr="005A72FD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860DB2" w:rsidRPr="005A72FD">
        <w:rPr>
          <w:rFonts w:ascii="Times New Roman" w:eastAsia="Times New Roman" w:hAnsi="Times New Roman" w:cs="Times New Roman"/>
          <w:sz w:val="24"/>
          <w:szCs w:val="24"/>
        </w:rPr>
        <w:t>accept</w:t>
      </w:r>
      <w:r w:rsidR="00E33F93" w:rsidRPr="005A72FD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E4307D" w:rsidRPr="005A72FD">
        <w:rPr>
          <w:rFonts w:ascii="Times New Roman" w:eastAsia="Times New Roman" w:hAnsi="Times New Roman" w:cs="Times New Roman"/>
          <w:sz w:val="24"/>
          <w:szCs w:val="24"/>
        </w:rPr>
        <w:t xml:space="preserve">agenda.  </w:t>
      </w:r>
      <w:r w:rsidR="00EE0B25" w:rsidRPr="005A72FD">
        <w:rPr>
          <w:rFonts w:ascii="Times New Roman" w:eastAsia="Times New Roman" w:hAnsi="Times New Roman" w:cs="Times New Roman"/>
          <w:sz w:val="24"/>
          <w:szCs w:val="24"/>
        </w:rPr>
        <w:t>RCV:</w:t>
      </w:r>
      <w:r w:rsidR="005E2885" w:rsidRPr="005A72FD">
        <w:rPr>
          <w:rFonts w:ascii="Arial" w:eastAsia="Times New Roman" w:hAnsi="Arial" w:cs="Arial"/>
          <w:color w:val="000000"/>
        </w:rPr>
        <w:t xml:space="preserve"> </w:t>
      </w:r>
      <w:r w:rsidR="00A40699" w:rsidRPr="005A72FD">
        <w:rPr>
          <w:rFonts w:ascii="Arial" w:eastAsia="Times New Roman" w:hAnsi="Arial" w:cs="Arial"/>
          <w:color w:val="000000"/>
        </w:rPr>
        <w:t xml:space="preserve">Autumn Walford, Danae </w:t>
      </w:r>
      <w:r w:rsidR="005A72FD" w:rsidRPr="005A72FD">
        <w:rPr>
          <w:rFonts w:ascii="Arial" w:eastAsia="Times New Roman" w:hAnsi="Arial" w:cs="Arial"/>
          <w:color w:val="000000"/>
        </w:rPr>
        <w:t>Soliz, Desi</w:t>
      </w:r>
      <w:r w:rsidR="00A40699" w:rsidRPr="005A72FD">
        <w:rPr>
          <w:rFonts w:ascii="Arial" w:eastAsia="Times New Roman" w:hAnsi="Arial" w:cs="Arial"/>
          <w:color w:val="000000"/>
        </w:rPr>
        <w:t xml:space="preserve"> Perry,Tori Gierhan, </w:t>
      </w:r>
      <w:r w:rsidR="005E2885" w:rsidRPr="005A72FD">
        <w:rPr>
          <w:rFonts w:ascii="Arial" w:eastAsia="Times New Roman" w:hAnsi="Arial" w:cs="Arial"/>
          <w:color w:val="000000"/>
        </w:rPr>
        <w:t>All</w:t>
      </w:r>
      <w:r w:rsidR="00EE0B25" w:rsidRPr="005A72FD">
        <w:rPr>
          <w:rFonts w:ascii="Times New Roman" w:eastAsia="Times New Roman" w:hAnsi="Times New Roman" w:cs="Times New Roman"/>
          <w:sz w:val="24"/>
          <w:szCs w:val="24"/>
        </w:rPr>
        <w:t xml:space="preserve"> Ayes</w:t>
      </w:r>
      <w:r w:rsidR="008B745E" w:rsidRPr="006C3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14485B" w14:textId="77777777" w:rsidR="00F13021" w:rsidRPr="006C3BE4" w:rsidRDefault="00F13021" w:rsidP="00C44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7217D" w14:textId="4A152FB4" w:rsidR="00062433" w:rsidRPr="006C3BE4" w:rsidRDefault="00C448AF" w:rsidP="00B474D3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Review of Previous Minutes</w:t>
      </w:r>
    </w:p>
    <w:p w14:paraId="48F79B47" w14:textId="39E0F4BE" w:rsidR="00C448AF" w:rsidRPr="006C3BE4" w:rsidRDefault="00C448AF" w:rsidP="00C448A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2883F6D" w14:textId="382342EC" w:rsidR="00154D41" w:rsidRPr="006C3BE4" w:rsidRDefault="00154D41" w:rsidP="005C4E1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C3BE4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4473A5">
        <w:rPr>
          <w:rFonts w:ascii="Times New Roman" w:eastAsia="Times New Roman" w:hAnsi="Times New Roman" w:cs="Times New Roman"/>
          <w:sz w:val="24"/>
          <w:szCs w:val="24"/>
        </w:rPr>
        <w:t xml:space="preserve"> Desi</w:t>
      </w:r>
      <w:r w:rsidRPr="006C3BE4">
        <w:rPr>
          <w:rFonts w:ascii="Times New Roman" w:eastAsia="Times New Roman" w:hAnsi="Times New Roman" w:cs="Times New Roman"/>
          <w:sz w:val="24"/>
          <w:szCs w:val="24"/>
        </w:rPr>
        <w:t xml:space="preserve">, second by </w:t>
      </w:r>
      <w:r w:rsidR="004473A5">
        <w:rPr>
          <w:rFonts w:ascii="Times New Roman" w:eastAsia="Times New Roman" w:hAnsi="Times New Roman" w:cs="Times New Roman"/>
          <w:sz w:val="24"/>
          <w:szCs w:val="24"/>
        </w:rPr>
        <w:t>Danae</w:t>
      </w:r>
      <w:r w:rsidRPr="006C3BE4">
        <w:rPr>
          <w:rFonts w:ascii="Times New Roman" w:eastAsia="Times New Roman" w:hAnsi="Times New Roman" w:cs="Times New Roman"/>
          <w:sz w:val="24"/>
          <w:szCs w:val="24"/>
        </w:rPr>
        <w:t xml:space="preserve"> to accept the </w:t>
      </w:r>
      <w:r w:rsidR="001D1082" w:rsidRPr="006C3BE4">
        <w:rPr>
          <w:rFonts w:ascii="Times New Roman" w:eastAsia="Times New Roman" w:hAnsi="Times New Roman" w:cs="Times New Roman"/>
          <w:sz w:val="24"/>
          <w:szCs w:val="24"/>
        </w:rPr>
        <w:t xml:space="preserve">minutes from the </w:t>
      </w:r>
      <w:r w:rsidR="0023729B">
        <w:rPr>
          <w:rFonts w:ascii="Times New Roman" w:eastAsia="Times New Roman" w:hAnsi="Times New Roman" w:cs="Times New Roman"/>
          <w:sz w:val="24"/>
          <w:szCs w:val="24"/>
        </w:rPr>
        <w:t>October 8</w:t>
      </w:r>
      <w:r w:rsidR="0023729B" w:rsidRPr="002372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237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082" w:rsidRPr="006C3BE4">
        <w:rPr>
          <w:rFonts w:ascii="Times New Roman" w:eastAsia="Times New Roman" w:hAnsi="Times New Roman" w:cs="Times New Roman"/>
          <w:sz w:val="24"/>
          <w:szCs w:val="24"/>
        </w:rPr>
        <w:t>board meeting</w:t>
      </w:r>
      <w:r w:rsidR="00A25F7A" w:rsidRPr="006C3BE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6C3BE4">
        <w:rPr>
          <w:rFonts w:ascii="Times New Roman" w:eastAsia="Times New Roman" w:hAnsi="Times New Roman" w:cs="Times New Roman"/>
          <w:sz w:val="24"/>
          <w:szCs w:val="24"/>
        </w:rPr>
        <w:t xml:space="preserve">  RC</w:t>
      </w:r>
      <w:r w:rsidRPr="00AC71BD">
        <w:rPr>
          <w:rFonts w:ascii="Times New Roman" w:eastAsia="Times New Roman" w:hAnsi="Times New Roman" w:cs="Times New Roman"/>
          <w:sz w:val="24"/>
          <w:szCs w:val="24"/>
        </w:rPr>
        <w:t>V:</w:t>
      </w:r>
      <w:r w:rsidR="007D6481" w:rsidRPr="00AC71BD">
        <w:rPr>
          <w:rFonts w:ascii="Arial" w:eastAsia="Times New Roman" w:hAnsi="Arial" w:cs="Arial"/>
          <w:color w:val="000000"/>
        </w:rPr>
        <w:t xml:space="preserve"> Autumn</w:t>
      </w:r>
      <w:r w:rsidR="007D6481" w:rsidRPr="00A7400C">
        <w:rPr>
          <w:rFonts w:ascii="Arial" w:eastAsia="Times New Roman" w:hAnsi="Arial" w:cs="Arial"/>
          <w:color w:val="000000"/>
        </w:rPr>
        <w:t xml:space="preserve"> Walford, Danae Soliz, Desi Perry,Tori Gierhan</w:t>
      </w:r>
      <w:r w:rsidR="00612C46" w:rsidRPr="00A7400C">
        <w:rPr>
          <w:rFonts w:ascii="Arial" w:eastAsia="Times New Roman" w:hAnsi="Arial" w:cs="Arial"/>
          <w:color w:val="000000"/>
        </w:rPr>
        <w:t>,</w:t>
      </w:r>
      <w:r w:rsidR="00612C46">
        <w:rPr>
          <w:rFonts w:ascii="Arial" w:eastAsia="Times New Roman" w:hAnsi="Arial" w:cs="Arial"/>
          <w:color w:val="000000"/>
        </w:rPr>
        <w:t xml:space="preserve"> </w:t>
      </w:r>
      <w:r w:rsidRPr="006C3BE4">
        <w:rPr>
          <w:rFonts w:ascii="Arial" w:eastAsia="Times New Roman" w:hAnsi="Arial" w:cs="Arial"/>
          <w:color w:val="000000"/>
        </w:rPr>
        <w:t>All</w:t>
      </w:r>
      <w:r w:rsidRPr="006C3BE4">
        <w:rPr>
          <w:rFonts w:ascii="Times New Roman" w:eastAsia="Times New Roman" w:hAnsi="Times New Roman" w:cs="Times New Roman"/>
          <w:sz w:val="24"/>
          <w:szCs w:val="24"/>
        </w:rPr>
        <w:t xml:space="preserve"> Ayes </w:t>
      </w:r>
    </w:p>
    <w:p w14:paraId="0EF34E2E" w14:textId="77777777" w:rsidR="00154D41" w:rsidRPr="006C3BE4" w:rsidRDefault="00154D41" w:rsidP="00154D41">
      <w:pPr>
        <w:pStyle w:val="ListParagraph"/>
        <w:rPr>
          <w:rFonts w:ascii="Arial" w:eastAsia="Times New Roman" w:hAnsi="Arial" w:cs="Arial"/>
          <w:color w:val="000000"/>
        </w:rPr>
      </w:pPr>
    </w:p>
    <w:p w14:paraId="595437F3" w14:textId="77777777" w:rsidR="00154D41" w:rsidRPr="006C3BE4" w:rsidRDefault="00154D41" w:rsidP="00C75143">
      <w:pPr>
        <w:pStyle w:val="ListParagraph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</w:p>
    <w:p w14:paraId="7739D87B" w14:textId="5CE5A3B9" w:rsidR="00C448AF" w:rsidRPr="006C3BE4" w:rsidRDefault="00C448AF" w:rsidP="00C448AF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Consideration</w:t>
      </w:r>
      <w:r w:rsidR="008559B0" w:rsidRPr="006C3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of Public </w:t>
      </w:r>
      <w:r w:rsidR="00647EA1" w:rsidRPr="006C3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Comments</w:t>
      </w:r>
    </w:p>
    <w:p w14:paraId="59224ACB" w14:textId="77777777" w:rsidR="00D73E77" w:rsidRPr="006C3BE4" w:rsidRDefault="00D73E77" w:rsidP="008D4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55FE212" w14:textId="4ADA7375" w:rsidR="00AF5B31" w:rsidRPr="006C3BE4" w:rsidRDefault="00063C15" w:rsidP="001D6C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 public </w:t>
      </w:r>
      <w:r w:rsidR="00290F43">
        <w:rPr>
          <w:rFonts w:ascii="Times New Roman" w:eastAsia="Times New Roman" w:hAnsi="Times New Roman" w:cs="Times New Roman"/>
          <w:sz w:val="24"/>
          <w:szCs w:val="24"/>
        </w:rPr>
        <w:t xml:space="preserve">attendance or </w:t>
      </w:r>
      <w:r w:rsidR="00A7400C">
        <w:rPr>
          <w:rFonts w:ascii="Times New Roman" w:eastAsia="Times New Roman" w:hAnsi="Times New Roman" w:cs="Times New Roman"/>
          <w:sz w:val="24"/>
          <w:szCs w:val="24"/>
        </w:rPr>
        <w:t>comments.</w:t>
      </w:r>
      <w:r w:rsidR="00D94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624FA8" w14:textId="77777777" w:rsidR="00857E51" w:rsidRPr="006C3BE4" w:rsidRDefault="00857E51" w:rsidP="0061143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7E18EA6" w14:textId="127B728C" w:rsidR="00857E51" w:rsidRPr="006C3BE4" w:rsidRDefault="0094259F" w:rsidP="00857E51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Consideration of Old Business </w:t>
      </w:r>
    </w:p>
    <w:p w14:paraId="762CBD54" w14:textId="7B36856C" w:rsidR="00502C11" w:rsidRDefault="007B5EF3" w:rsidP="001D6CF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Autumn reported that the </w:t>
      </w:r>
      <w:r w:rsidR="00290F43">
        <w:rPr>
          <w:rFonts w:ascii="Times New Roman" w:eastAsia="Times New Roman" w:hAnsi="Times New Roman" w:cs="Times New Roman"/>
          <w:sz w:val="24"/>
          <w:szCs w:val="24"/>
        </w:rPr>
        <w:t xml:space="preserve">doughnut </w:t>
      </w:r>
      <w:r>
        <w:rPr>
          <w:rFonts w:ascii="Times New Roman" w:eastAsia="Times New Roman" w:hAnsi="Times New Roman" w:cs="Times New Roman"/>
          <w:sz w:val="24"/>
          <w:szCs w:val="24"/>
        </w:rPr>
        <w:t>sale</w:t>
      </w:r>
      <w:r w:rsidR="00290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was going much better than expected with 38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buyers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over 50 dozen </w:t>
      </w:r>
      <w:r w:rsidR="00AE355C">
        <w:rPr>
          <w:rFonts w:ascii="Times New Roman" w:eastAsia="Times New Roman" w:hAnsi="Times New Roman" w:cs="Times New Roman"/>
          <w:sz w:val="24"/>
          <w:szCs w:val="24"/>
        </w:rPr>
        <w:t xml:space="preserve">doughnuts </w:t>
      </w:r>
      <w:r>
        <w:rPr>
          <w:rFonts w:ascii="Times New Roman" w:eastAsia="Times New Roman" w:hAnsi="Times New Roman" w:cs="Times New Roman"/>
          <w:sz w:val="24"/>
          <w:szCs w:val="24"/>
        </w:rPr>
        <w:t>were sold.  Totals and funds earned will be reported at the next meeting in the December minutes.</w:t>
      </w:r>
    </w:p>
    <w:p w14:paraId="354991E0" w14:textId="77777777" w:rsidR="007B5EF3" w:rsidRDefault="007B5EF3" w:rsidP="001D6CF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09BD615" w14:textId="17D22490" w:rsidR="007B5EF3" w:rsidRPr="001D6CFB" w:rsidRDefault="00A53D7E" w:rsidP="001D6CF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Autumn, also discussed conversation</w:t>
      </w:r>
      <w:r w:rsidR="00CB6D4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she had with Lamp &amp; Rynearson </w:t>
      </w:r>
      <w:r w:rsidR="004423E0">
        <w:rPr>
          <w:rFonts w:ascii="Times New Roman" w:eastAsia="Times New Roman" w:hAnsi="Times New Roman" w:cs="Times New Roman"/>
          <w:sz w:val="24"/>
          <w:szCs w:val="24"/>
        </w:rPr>
        <w:t xml:space="preserve">regarding promoting our pool </w:t>
      </w:r>
      <w:proofErr w:type="gramStart"/>
      <w:r w:rsidR="007130A9"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gramEnd"/>
    </w:p>
    <w:p w14:paraId="2FBBAF5D" w14:textId="77777777" w:rsidR="003D3CE7" w:rsidRPr="006C3BE4" w:rsidRDefault="003D3CE7" w:rsidP="00502C1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FF6DAED" w14:textId="77777777" w:rsidR="003D3CE7" w:rsidRPr="006C3BE4" w:rsidRDefault="003D3CE7" w:rsidP="003D3CE7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Consideration of New Business</w:t>
      </w:r>
    </w:p>
    <w:p w14:paraId="44B7C3A7" w14:textId="77777777" w:rsidR="00CB6D4E" w:rsidRDefault="003E54A8" w:rsidP="007130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Sharon Powell reported on communications from the Village board.</w:t>
      </w:r>
    </w:p>
    <w:p w14:paraId="35C32C7B" w14:textId="77777777" w:rsidR="00CB6D4E" w:rsidRDefault="00CB6D4E" w:rsidP="007130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74393DC" w14:textId="1AC13E04" w:rsidR="002B1A57" w:rsidRDefault="002C3728" w:rsidP="00E975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Autumn presented a treasury report</w:t>
      </w:r>
      <w:r w:rsidR="00E975CD">
        <w:rPr>
          <w:rFonts w:ascii="Times New Roman" w:eastAsia="Times New Roman" w:hAnsi="Times New Roman" w:cs="Times New Roman"/>
          <w:sz w:val="24"/>
          <w:szCs w:val="24"/>
        </w:rPr>
        <w:t xml:space="preserve">.  In </w:t>
      </w:r>
      <w:r w:rsidR="00210B0F">
        <w:rPr>
          <w:rFonts w:ascii="Times New Roman" w:eastAsia="Times New Roman" w:hAnsi="Times New Roman" w:cs="Times New Roman"/>
          <w:sz w:val="24"/>
          <w:szCs w:val="24"/>
        </w:rPr>
        <w:t xml:space="preserve">November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parks </w:t>
      </w:r>
      <w:r w:rsidR="00210B0F"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pool board paid North Printing a sum of $92.00 </w:t>
      </w:r>
      <w:r w:rsidR="005174DC">
        <w:rPr>
          <w:rFonts w:ascii="Times New Roman" w:eastAsia="Times New Roman" w:hAnsi="Times New Roman" w:cs="Times New Roman"/>
          <w:sz w:val="24"/>
          <w:szCs w:val="24"/>
        </w:rPr>
        <w:t xml:space="preserve">for their Utica parks and pool </w:t>
      </w:r>
      <w:r w:rsidR="00210B0F">
        <w:rPr>
          <w:rFonts w:ascii="Times New Roman" w:eastAsia="Times New Roman" w:hAnsi="Times New Roman" w:cs="Times New Roman"/>
          <w:sz w:val="24"/>
          <w:szCs w:val="24"/>
        </w:rPr>
        <w:t>banner</w:t>
      </w:r>
      <w:r w:rsidR="005174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659D96D" w14:textId="65AA747C" w:rsidR="003D3CE7" w:rsidRDefault="002B1A57" w:rsidP="007130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deposit was made to our pool fund from concessions work by the park board at Centennial high school in the amount of $406.63.</w:t>
      </w:r>
    </w:p>
    <w:p w14:paraId="5D44D8AE" w14:textId="52219595" w:rsidR="002B1A57" w:rsidRDefault="005D64A8" w:rsidP="007130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brief discussion and explanation </w:t>
      </w:r>
      <w:r w:rsidR="00766375"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given regarding possibly creating a creative district in the Village </w:t>
      </w:r>
      <w:r w:rsidR="00766375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Utica </w:t>
      </w:r>
      <w:r w:rsidR="00B87E24">
        <w:rPr>
          <w:rFonts w:ascii="Times New Roman" w:eastAsia="Times New Roman" w:hAnsi="Times New Roman" w:cs="Times New Roman"/>
          <w:sz w:val="24"/>
          <w:szCs w:val="24"/>
        </w:rPr>
        <w:t>that would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help us qualify for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CCCFF Grant. </w:t>
      </w:r>
      <w:r w:rsidR="001132C3">
        <w:rPr>
          <w:rFonts w:ascii="Times New Roman" w:eastAsia="Times New Roman" w:hAnsi="Times New Roman" w:cs="Times New Roman"/>
          <w:sz w:val="24"/>
          <w:szCs w:val="24"/>
        </w:rPr>
        <w:t xml:space="preserve">There is a possibility in </w:t>
      </w:r>
      <w:proofErr w:type="gramStart"/>
      <w:r w:rsidR="001132C3">
        <w:rPr>
          <w:rFonts w:ascii="Times New Roman" w:eastAsia="Times New Roman" w:hAnsi="Times New Roman" w:cs="Times New Roman"/>
          <w:sz w:val="24"/>
          <w:szCs w:val="24"/>
        </w:rPr>
        <w:t>2025,</w:t>
      </w:r>
      <w:proofErr w:type="gramEnd"/>
      <w:r w:rsidR="001132C3">
        <w:rPr>
          <w:rFonts w:ascii="Times New Roman" w:eastAsia="Times New Roman" w:hAnsi="Times New Roman" w:cs="Times New Roman"/>
          <w:sz w:val="24"/>
          <w:szCs w:val="24"/>
        </w:rPr>
        <w:t xml:space="preserve"> that we would not need a creative district to qualify. </w:t>
      </w:r>
      <w:r w:rsidR="00526D38">
        <w:rPr>
          <w:rFonts w:ascii="Times New Roman" w:eastAsia="Times New Roman" w:hAnsi="Times New Roman" w:cs="Times New Roman"/>
          <w:sz w:val="24"/>
          <w:szCs w:val="24"/>
        </w:rPr>
        <w:t xml:space="preserve">We are waiting </w:t>
      </w:r>
      <w:proofErr w:type="gramStart"/>
      <w:r w:rsidR="00526D38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 w:rsidR="00526D38">
        <w:rPr>
          <w:rFonts w:ascii="Times New Roman" w:eastAsia="Times New Roman" w:hAnsi="Times New Roman" w:cs="Times New Roman"/>
          <w:sz w:val="24"/>
          <w:szCs w:val="24"/>
        </w:rPr>
        <w:t xml:space="preserve"> confirmation of that fact. </w:t>
      </w:r>
    </w:p>
    <w:p w14:paraId="30341030" w14:textId="77777777" w:rsidR="00766375" w:rsidRDefault="00766375" w:rsidP="007130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04B0BA7" w14:textId="2D1CAA3F" w:rsidR="00766375" w:rsidRDefault="004F3005" w:rsidP="007130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Further discussion was had regarding fundraising and promotion of our Utica public pool project.</w:t>
      </w:r>
    </w:p>
    <w:p w14:paraId="582931D1" w14:textId="77777777" w:rsidR="005D64A8" w:rsidRPr="00C97F9C" w:rsidRDefault="005D64A8" w:rsidP="007130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E13DE71" w14:textId="77777777" w:rsidR="00611436" w:rsidRPr="006C3BE4" w:rsidRDefault="00611436" w:rsidP="0061143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9AE26B7" w14:textId="77777777" w:rsidR="00AF5B31" w:rsidRPr="006C3BE4" w:rsidRDefault="00AF5B31" w:rsidP="00084C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ED452B7" w14:textId="262B994E" w:rsidR="00084CCB" w:rsidRPr="006C3BE4" w:rsidRDefault="00084CCB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C3BE4">
        <w:rPr>
          <w:rFonts w:ascii="Arial" w:eastAsia="Times New Roman" w:hAnsi="Arial" w:cs="Arial"/>
          <w:color w:val="000000"/>
        </w:rPr>
        <w:t xml:space="preserve">Next meeting will be </w:t>
      </w:r>
      <w:r w:rsidR="00B474D3" w:rsidRPr="006C3BE4">
        <w:rPr>
          <w:rFonts w:ascii="Arial" w:eastAsia="Times New Roman" w:hAnsi="Arial" w:cs="Arial"/>
          <w:color w:val="000000"/>
        </w:rPr>
        <w:t xml:space="preserve">held </w:t>
      </w:r>
      <w:r w:rsidR="00526D38">
        <w:rPr>
          <w:rFonts w:ascii="Arial" w:eastAsia="Times New Roman" w:hAnsi="Arial" w:cs="Arial"/>
          <w:color w:val="000000"/>
        </w:rPr>
        <w:t>on December 10</w:t>
      </w:r>
      <w:r w:rsidR="00E44A3C" w:rsidRPr="006C3BE4">
        <w:rPr>
          <w:rFonts w:ascii="Arial" w:eastAsia="Times New Roman" w:hAnsi="Arial" w:cs="Arial"/>
          <w:color w:val="000000"/>
        </w:rPr>
        <w:t>, 2023</w:t>
      </w:r>
      <w:r w:rsidR="0078499C" w:rsidRPr="006C3BE4">
        <w:rPr>
          <w:rFonts w:ascii="Arial" w:eastAsia="Times New Roman" w:hAnsi="Arial" w:cs="Arial"/>
          <w:color w:val="000000"/>
        </w:rPr>
        <w:t xml:space="preserve"> @ 6:30,</w:t>
      </w:r>
      <w:r w:rsidR="00F60101" w:rsidRPr="006C3BE4">
        <w:rPr>
          <w:rFonts w:ascii="Arial" w:eastAsia="Times New Roman" w:hAnsi="Arial" w:cs="Arial"/>
          <w:color w:val="000000"/>
        </w:rPr>
        <w:t xml:space="preserve"> in</w:t>
      </w:r>
      <w:r w:rsidR="00715200" w:rsidRPr="006C3BE4">
        <w:rPr>
          <w:rFonts w:ascii="Arial" w:eastAsia="Times New Roman" w:hAnsi="Arial" w:cs="Arial"/>
          <w:color w:val="000000"/>
        </w:rPr>
        <w:t xml:space="preserve"> the</w:t>
      </w:r>
      <w:r w:rsidRPr="006C3BE4">
        <w:rPr>
          <w:rFonts w:ascii="Arial" w:eastAsia="Times New Roman" w:hAnsi="Arial" w:cs="Arial"/>
          <w:color w:val="000000"/>
        </w:rPr>
        <w:t xml:space="preserve"> village auditorium</w:t>
      </w:r>
      <w:r w:rsidR="00B474D3" w:rsidRPr="006C3BE4">
        <w:rPr>
          <w:rFonts w:ascii="Arial" w:eastAsia="Times New Roman" w:hAnsi="Arial" w:cs="Arial"/>
          <w:color w:val="000000"/>
        </w:rPr>
        <w:t xml:space="preserve">.  </w:t>
      </w:r>
    </w:p>
    <w:p w14:paraId="5FB6CE00" w14:textId="77777777" w:rsidR="00E51F3E" w:rsidRPr="006C3BE4" w:rsidRDefault="00E51F3E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323ACF2" w14:textId="21C1312F" w:rsidR="00B474D3" w:rsidRPr="006C3BE4" w:rsidRDefault="00E51F3E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C3BE4">
        <w:rPr>
          <w:rFonts w:ascii="Arial" w:eastAsia="Times New Roman" w:hAnsi="Arial" w:cs="Arial"/>
          <w:color w:val="000000"/>
        </w:rPr>
        <w:t>The agenda</w:t>
      </w:r>
      <w:r w:rsidR="00B474D3" w:rsidRPr="006C3BE4">
        <w:rPr>
          <w:rFonts w:ascii="Arial" w:eastAsia="Times New Roman" w:hAnsi="Arial" w:cs="Arial"/>
          <w:color w:val="000000"/>
        </w:rPr>
        <w:t xml:space="preserve"> will be emailed to </w:t>
      </w:r>
      <w:proofErr w:type="gramStart"/>
      <w:r w:rsidR="00B474D3" w:rsidRPr="006C3BE4">
        <w:rPr>
          <w:rFonts w:ascii="Arial" w:eastAsia="Times New Roman" w:hAnsi="Arial" w:cs="Arial"/>
          <w:color w:val="000000"/>
        </w:rPr>
        <w:t>board</w:t>
      </w:r>
      <w:proofErr w:type="gramEnd"/>
      <w:r w:rsidRPr="006C3BE4">
        <w:rPr>
          <w:rFonts w:ascii="Arial" w:eastAsia="Times New Roman" w:hAnsi="Arial" w:cs="Arial"/>
          <w:color w:val="000000"/>
        </w:rPr>
        <w:t xml:space="preserve"> by Autumn Walford</w:t>
      </w:r>
      <w:r w:rsidR="00B474D3" w:rsidRPr="006C3BE4">
        <w:rPr>
          <w:rFonts w:ascii="Arial" w:eastAsia="Times New Roman" w:hAnsi="Arial" w:cs="Arial"/>
          <w:color w:val="000000"/>
        </w:rPr>
        <w:t xml:space="preserve"> and posted with public announcement of meeting by Village Clerk</w:t>
      </w:r>
      <w:r w:rsidRPr="006C3BE4">
        <w:rPr>
          <w:rFonts w:ascii="Arial" w:eastAsia="Times New Roman" w:hAnsi="Arial" w:cs="Arial"/>
          <w:color w:val="000000"/>
        </w:rPr>
        <w:t>.</w:t>
      </w:r>
    </w:p>
    <w:p w14:paraId="5DDCBD44" w14:textId="77777777" w:rsidR="00E51F3E" w:rsidRPr="006C3BE4" w:rsidRDefault="00E51F3E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958F52" w14:textId="6718D51B" w:rsidR="00084CCB" w:rsidRPr="006C3BE4" w:rsidRDefault="00E51F3E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C3BE4">
        <w:rPr>
          <w:rFonts w:ascii="Arial" w:eastAsia="Times New Roman" w:hAnsi="Arial" w:cs="Arial"/>
          <w:color w:val="000000"/>
        </w:rPr>
        <w:t>Meeting was a</w:t>
      </w:r>
      <w:r w:rsidR="00084CCB" w:rsidRPr="006C3BE4">
        <w:rPr>
          <w:rFonts w:ascii="Arial" w:eastAsia="Times New Roman" w:hAnsi="Arial" w:cs="Arial"/>
          <w:color w:val="000000"/>
        </w:rPr>
        <w:t>djourned</w:t>
      </w:r>
      <w:r w:rsidRPr="006C3BE4">
        <w:rPr>
          <w:rFonts w:ascii="Arial" w:eastAsia="Times New Roman" w:hAnsi="Arial" w:cs="Arial"/>
          <w:color w:val="000000"/>
        </w:rPr>
        <w:t xml:space="preserve"> @ </w:t>
      </w:r>
      <w:r w:rsidR="00D17BB0">
        <w:rPr>
          <w:rFonts w:ascii="Arial" w:eastAsia="Times New Roman" w:hAnsi="Arial" w:cs="Arial"/>
          <w:color w:val="000000"/>
        </w:rPr>
        <w:t>9:10pm</w:t>
      </w:r>
      <w:r w:rsidR="0078499C" w:rsidRPr="006C3BE4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6C3BE4">
        <w:rPr>
          <w:rFonts w:ascii="Arial" w:eastAsia="Times New Roman" w:hAnsi="Arial" w:cs="Arial"/>
          <w:color w:val="000000"/>
        </w:rPr>
        <w:t>by Autumn Walford</w:t>
      </w:r>
    </w:p>
    <w:p w14:paraId="446E2042" w14:textId="4FD86DED" w:rsidR="008D404A" w:rsidRPr="006C3BE4" w:rsidRDefault="008D404A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CFDF0CB" w14:textId="56CB1384" w:rsidR="008D404A" w:rsidRPr="006C3BE4" w:rsidRDefault="008D404A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C3BE4">
        <w:rPr>
          <w:rFonts w:ascii="Arial" w:eastAsia="Times New Roman" w:hAnsi="Arial" w:cs="Arial"/>
          <w:color w:val="000000"/>
        </w:rPr>
        <w:t xml:space="preserve">Minutes submitted by: </w:t>
      </w:r>
      <w:r w:rsidR="00452A93" w:rsidRPr="006C3BE4">
        <w:rPr>
          <w:rFonts w:ascii="Arial" w:eastAsia="Times New Roman" w:hAnsi="Arial" w:cs="Arial"/>
          <w:color w:val="000000"/>
        </w:rPr>
        <w:t xml:space="preserve"> </w:t>
      </w:r>
      <w:r w:rsidR="00E337E2" w:rsidRPr="006C3BE4">
        <w:rPr>
          <w:rFonts w:ascii="Arial" w:eastAsia="Times New Roman" w:hAnsi="Arial" w:cs="Arial"/>
          <w:color w:val="000000"/>
        </w:rPr>
        <w:t>Autumn Walford</w:t>
      </w:r>
      <w:r w:rsidR="001A1536">
        <w:rPr>
          <w:rFonts w:ascii="Arial" w:eastAsia="Times New Roman" w:hAnsi="Arial" w:cs="Arial"/>
          <w:color w:val="000000"/>
        </w:rPr>
        <w:t xml:space="preserve"> in Kenna Kucera’s </w:t>
      </w:r>
      <w:r w:rsidR="007612DF">
        <w:rPr>
          <w:rFonts w:ascii="Arial" w:eastAsia="Times New Roman" w:hAnsi="Arial" w:cs="Arial"/>
          <w:color w:val="000000"/>
        </w:rPr>
        <w:t xml:space="preserve">absence. </w:t>
      </w:r>
    </w:p>
    <w:p w14:paraId="5A2B5685" w14:textId="4BA32088" w:rsidR="008D404A" w:rsidRPr="006C3BE4" w:rsidRDefault="008D404A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C23D0AE" w14:textId="6AB7AE78" w:rsidR="008D404A" w:rsidRPr="00E51F3E" w:rsidRDefault="008D404A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E4">
        <w:rPr>
          <w:rFonts w:ascii="Arial" w:eastAsia="Times New Roman" w:hAnsi="Arial" w:cs="Arial"/>
          <w:color w:val="000000"/>
        </w:rPr>
        <w:t>Minutes to be approved by: The Village of Utica Board of Trustees</w:t>
      </w:r>
    </w:p>
    <w:p w14:paraId="24E3CC22" w14:textId="77777777" w:rsidR="00CD4FFE" w:rsidRDefault="00CD4FFE"/>
    <w:sectPr w:rsidR="00CD4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4AF9"/>
    <w:multiLevelType w:val="hybridMultilevel"/>
    <w:tmpl w:val="D178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E7998"/>
    <w:multiLevelType w:val="hybridMultilevel"/>
    <w:tmpl w:val="0ABE9D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1F29"/>
    <w:multiLevelType w:val="hybridMultilevel"/>
    <w:tmpl w:val="10888872"/>
    <w:lvl w:ilvl="0" w:tplc="B9847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E6C4F"/>
    <w:multiLevelType w:val="hybridMultilevel"/>
    <w:tmpl w:val="241A7110"/>
    <w:lvl w:ilvl="0" w:tplc="D5F23E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618F0"/>
    <w:multiLevelType w:val="hybridMultilevel"/>
    <w:tmpl w:val="C76A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C7BBA"/>
    <w:multiLevelType w:val="hybridMultilevel"/>
    <w:tmpl w:val="168C3A6C"/>
    <w:lvl w:ilvl="0" w:tplc="6046FB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C4A95"/>
    <w:multiLevelType w:val="hybridMultilevel"/>
    <w:tmpl w:val="E44819D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7C35939"/>
    <w:multiLevelType w:val="hybridMultilevel"/>
    <w:tmpl w:val="6FD0E964"/>
    <w:lvl w:ilvl="0" w:tplc="60B445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70AA4"/>
    <w:multiLevelType w:val="hybridMultilevel"/>
    <w:tmpl w:val="C70A5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340BD0"/>
    <w:multiLevelType w:val="hybridMultilevel"/>
    <w:tmpl w:val="3F6EAC0A"/>
    <w:lvl w:ilvl="0" w:tplc="9190E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55167"/>
    <w:multiLevelType w:val="hybridMultilevel"/>
    <w:tmpl w:val="0D40950C"/>
    <w:lvl w:ilvl="0" w:tplc="7D687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055532">
    <w:abstractNumId w:val="5"/>
  </w:num>
  <w:num w:numId="2" w16cid:durableId="1661420886">
    <w:abstractNumId w:val="7"/>
  </w:num>
  <w:num w:numId="3" w16cid:durableId="1745910784">
    <w:abstractNumId w:val="3"/>
  </w:num>
  <w:num w:numId="4" w16cid:durableId="358311654">
    <w:abstractNumId w:val="9"/>
  </w:num>
  <w:num w:numId="5" w16cid:durableId="719671659">
    <w:abstractNumId w:val="10"/>
  </w:num>
  <w:num w:numId="6" w16cid:durableId="454520537">
    <w:abstractNumId w:val="2"/>
  </w:num>
  <w:num w:numId="7" w16cid:durableId="1001467233">
    <w:abstractNumId w:val="1"/>
  </w:num>
  <w:num w:numId="8" w16cid:durableId="399137772">
    <w:abstractNumId w:val="6"/>
  </w:num>
  <w:num w:numId="9" w16cid:durableId="1750155602">
    <w:abstractNumId w:val="4"/>
  </w:num>
  <w:num w:numId="10" w16cid:durableId="2133132362">
    <w:abstractNumId w:val="8"/>
  </w:num>
  <w:num w:numId="11" w16cid:durableId="50432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CB"/>
    <w:rsid w:val="00010635"/>
    <w:rsid w:val="00014324"/>
    <w:rsid w:val="00062433"/>
    <w:rsid w:val="00063778"/>
    <w:rsid w:val="00063C15"/>
    <w:rsid w:val="000750A6"/>
    <w:rsid w:val="00084CCB"/>
    <w:rsid w:val="000A09FD"/>
    <w:rsid w:val="000E5AE6"/>
    <w:rsid w:val="001132C3"/>
    <w:rsid w:val="00141012"/>
    <w:rsid w:val="00154D41"/>
    <w:rsid w:val="0016760D"/>
    <w:rsid w:val="00180F30"/>
    <w:rsid w:val="001A1536"/>
    <w:rsid w:val="001A2E94"/>
    <w:rsid w:val="001D1082"/>
    <w:rsid w:val="001D6CFB"/>
    <w:rsid w:val="001E558B"/>
    <w:rsid w:val="00204A3E"/>
    <w:rsid w:val="00210B0F"/>
    <w:rsid w:val="0023729B"/>
    <w:rsid w:val="0024636F"/>
    <w:rsid w:val="00253107"/>
    <w:rsid w:val="00290F43"/>
    <w:rsid w:val="002A6E6D"/>
    <w:rsid w:val="002B1A57"/>
    <w:rsid w:val="002B66F3"/>
    <w:rsid w:val="002C3728"/>
    <w:rsid w:val="002E6B64"/>
    <w:rsid w:val="002E7222"/>
    <w:rsid w:val="00303117"/>
    <w:rsid w:val="00333B91"/>
    <w:rsid w:val="003446BC"/>
    <w:rsid w:val="0036074D"/>
    <w:rsid w:val="003D2E91"/>
    <w:rsid w:val="003D3CE7"/>
    <w:rsid w:val="003E54A8"/>
    <w:rsid w:val="00417245"/>
    <w:rsid w:val="00425FEF"/>
    <w:rsid w:val="004423E0"/>
    <w:rsid w:val="004473A5"/>
    <w:rsid w:val="00452A93"/>
    <w:rsid w:val="004632B3"/>
    <w:rsid w:val="00466EAF"/>
    <w:rsid w:val="00490911"/>
    <w:rsid w:val="004B2BE8"/>
    <w:rsid w:val="004B64C4"/>
    <w:rsid w:val="004B7231"/>
    <w:rsid w:val="004D5311"/>
    <w:rsid w:val="004D67BB"/>
    <w:rsid w:val="004F3005"/>
    <w:rsid w:val="004F37FD"/>
    <w:rsid w:val="00502C11"/>
    <w:rsid w:val="005174DC"/>
    <w:rsid w:val="00526D38"/>
    <w:rsid w:val="005A72FD"/>
    <w:rsid w:val="005C4E18"/>
    <w:rsid w:val="005D6379"/>
    <w:rsid w:val="005D64A8"/>
    <w:rsid w:val="005E2885"/>
    <w:rsid w:val="005E48B8"/>
    <w:rsid w:val="005F70DF"/>
    <w:rsid w:val="00611436"/>
    <w:rsid w:val="00612C46"/>
    <w:rsid w:val="00640B56"/>
    <w:rsid w:val="00647EA1"/>
    <w:rsid w:val="00664197"/>
    <w:rsid w:val="006668C0"/>
    <w:rsid w:val="006744EF"/>
    <w:rsid w:val="006C3BE4"/>
    <w:rsid w:val="007011D5"/>
    <w:rsid w:val="007101D1"/>
    <w:rsid w:val="007130A9"/>
    <w:rsid w:val="00715200"/>
    <w:rsid w:val="00740B65"/>
    <w:rsid w:val="007478AE"/>
    <w:rsid w:val="00752565"/>
    <w:rsid w:val="007612DF"/>
    <w:rsid w:val="00766375"/>
    <w:rsid w:val="007767AC"/>
    <w:rsid w:val="0078499C"/>
    <w:rsid w:val="007A7471"/>
    <w:rsid w:val="007B3CFB"/>
    <w:rsid w:val="007B5EF3"/>
    <w:rsid w:val="007C66F3"/>
    <w:rsid w:val="007D2B9B"/>
    <w:rsid w:val="007D6481"/>
    <w:rsid w:val="007E4DED"/>
    <w:rsid w:val="007F7F0C"/>
    <w:rsid w:val="00810074"/>
    <w:rsid w:val="00811137"/>
    <w:rsid w:val="008559B0"/>
    <w:rsid w:val="00857E51"/>
    <w:rsid w:val="00860DB2"/>
    <w:rsid w:val="008721FC"/>
    <w:rsid w:val="00873B72"/>
    <w:rsid w:val="008842F7"/>
    <w:rsid w:val="008B745E"/>
    <w:rsid w:val="008D404A"/>
    <w:rsid w:val="00912226"/>
    <w:rsid w:val="0094259F"/>
    <w:rsid w:val="00946D4F"/>
    <w:rsid w:val="0098757A"/>
    <w:rsid w:val="0099301E"/>
    <w:rsid w:val="009B123C"/>
    <w:rsid w:val="009D238F"/>
    <w:rsid w:val="00A02D13"/>
    <w:rsid w:val="00A131FE"/>
    <w:rsid w:val="00A15B24"/>
    <w:rsid w:val="00A20BDE"/>
    <w:rsid w:val="00A25F7A"/>
    <w:rsid w:val="00A40699"/>
    <w:rsid w:val="00A53D7E"/>
    <w:rsid w:val="00A66ACE"/>
    <w:rsid w:val="00A7400C"/>
    <w:rsid w:val="00A86A19"/>
    <w:rsid w:val="00AA3E3A"/>
    <w:rsid w:val="00AB6A5C"/>
    <w:rsid w:val="00AC0C08"/>
    <w:rsid w:val="00AC2BFF"/>
    <w:rsid w:val="00AC3609"/>
    <w:rsid w:val="00AC71BD"/>
    <w:rsid w:val="00AD1C4A"/>
    <w:rsid w:val="00AE355C"/>
    <w:rsid w:val="00AF5B31"/>
    <w:rsid w:val="00B011F6"/>
    <w:rsid w:val="00B14E73"/>
    <w:rsid w:val="00B15998"/>
    <w:rsid w:val="00B474D3"/>
    <w:rsid w:val="00B87E24"/>
    <w:rsid w:val="00BD06A4"/>
    <w:rsid w:val="00BD689A"/>
    <w:rsid w:val="00C448AF"/>
    <w:rsid w:val="00C75143"/>
    <w:rsid w:val="00C9187A"/>
    <w:rsid w:val="00C97F9C"/>
    <w:rsid w:val="00CA6098"/>
    <w:rsid w:val="00CB6D4E"/>
    <w:rsid w:val="00CC42FE"/>
    <w:rsid w:val="00CD034F"/>
    <w:rsid w:val="00CD4FFE"/>
    <w:rsid w:val="00D0618C"/>
    <w:rsid w:val="00D11FA5"/>
    <w:rsid w:val="00D17BB0"/>
    <w:rsid w:val="00D55D9D"/>
    <w:rsid w:val="00D564CB"/>
    <w:rsid w:val="00D57CC8"/>
    <w:rsid w:val="00D61D3B"/>
    <w:rsid w:val="00D73E77"/>
    <w:rsid w:val="00D948A9"/>
    <w:rsid w:val="00D96432"/>
    <w:rsid w:val="00D976E5"/>
    <w:rsid w:val="00DA29B7"/>
    <w:rsid w:val="00DA2C34"/>
    <w:rsid w:val="00DB0A1F"/>
    <w:rsid w:val="00DE156B"/>
    <w:rsid w:val="00E3200F"/>
    <w:rsid w:val="00E337E2"/>
    <w:rsid w:val="00E33F93"/>
    <w:rsid w:val="00E4307D"/>
    <w:rsid w:val="00E44A3C"/>
    <w:rsid w:val="00E51F3E"/>
    <w:rsid w:val="00E53685"/>
    <w:rsid w:val="00E70D64"/>
    <w:rsid w:val="00E90549"/>
    <w:rsid w:val="00E975CD"/>
    <w:rsid w:val="00EE0B25"/>
    <w:rsid w:val="00EE2111"/>
    <w:rsid w:val="00F13021"/>
    <w:rsid w:val="00F328A9"/>
    <w:rsid w:val="00F60101"/>
    <w:rsid w:val="00F62B4C"/>
    <w:rsid w:val="00F70D7E"/>
    <w:rsid w:val="00F85094"/>
    <w:rsid w:val="00F9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EA76"/>
  <w15:chartTrackingRefBased/>
  <w15:docId w15:val="{5EA71803-871A-1F46-8915-42475ECA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Walford</dc:creator>
  <cp:keywords/>
  <dc:description/>
  <cp:lastModifiedBy>Village of Utica NE</cp:lastModifiedBy>
  <cp:revision>2</cp:revision>
  <cp:lastPrinted>2022-07-31T01:50:00Z</cp:lastPrinted>
  <dcterms:created xsi:type="dcterms:W3CDTF">2023-11-13T19:47:00Z</dcterms:created>
  <dcterms:modified xsi:type="dcterms:W3CDTF">2023-11-13T19:47:00Z</dcterms:modified>
</cp:coreProperties>
</file>